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CF09E" w14:textId="77777777" w:rsidR="002E275D" w:rsidRPr="00CD09E8" w:rsidRDefault="002E275D" w:rsidP="002E275D">
      <w:pPr>
        <w:pStyle w:val="Miejscowoidata"/>
        <w:spacing w:line="276" w:lineRule="auto"/>
        <w:ind w:left="6946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</w:p>
    <w:bookmarkEnd w:id="0"/>
    <w:p w14:paraId="5875B52C" w14:textId="795EC30A" w:rsidR="002E275D" w:rsidRPr="00CD09E8" w:rsidRDefault="002E275D" w:rsidP="002E275D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eastAsia="Times New Roman" w:cs="Arial"/>
          <w:sz w:val="22"/>
          <w:szCs w:val="22"/>
          <w:lang w:eastAsia="pl-PL"/>
        </w:rPr>
      </w:pPr>
      <w:r w:rsidRPr="00CD09E8">
        <w:rPr>
          <w:rFonts w:eastAsia="Times New Roman" w:cs="Arial"/>
          <w:sz w:val="22"/>
          <w:szCs w:val="22"/>
          <w:lang w:eastAsia="pl-PL"/>
        </w:rPr>
        <w:tab/>
      </w:r>
      <w:r w:rsidRPr="00CD09E8">
        <w:rPr>
          <w:rFonts w:eastAsia="Times New Roman" w:cs="Arial"/>
          <w:sz w:val="22"/>
          <w:szCs w:val="22"/>
          <w:lang w:eastAsia="pl-PL"/>
        </w:rPr>
        <w:tab/>
      </w:r>
    </w:p>
    <w:p w14:paraId="36B4397E" w14:textId="77777777" w:rsidR="002E275D" w:rsidRPr="00CD09E8" w:rsidRDefault="002E275D" w:rsidP="002E275D">
      <w:pPr>
        <w:tabs>
          <w:tab w:val="left" w:pos="7655"/>
        </w:tabs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3B0E6ED1" w14:textId="20C8DC8C" w:rsidR="002E275D" w:rsidRPr="00CD09E8" w:rsidRDefault="002E275D" w:rsidP="002E275D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  <w:r w:rsidR="00DF26F1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ZAMÓWIENIA</w:t>
      </w:r>
    </w:p>
    <w:p w14:paraId="33BE0BD0" w14:textId="77777777" w:rsidR="002E275D" w:rsidRPr="00CD09E8" w:rsidRDefault="002E275D" w:rsidP="002E275D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2E275D" w:rsidRPr="00CD09E8" w14:paraId="21793905" w14:textId="77777777" w:rsidTr="007B6B5A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7F3C5" w14:textId="77777777" w:rsidR="002E275D" w:rsidRPr="00CD09E8" w:rsidRDefault="002E275D" w:rsidP="007B6B5A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F91CD" w14:textId="77777777" w:rsidR="002E275D" w:rsidRPr="00CD09E8" w:rsidRDefault="002E275D" w:rsidP="007B6B5A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2E275D" w:rsidRPr="00CD09E8" w14:paraId="10E7A722" w14:textId="77777777" w:rsidTr="007B6B5A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D3C99" w14:textId="77777777" w:rsidR="002E275D" w:rsidRPr="00CD09E8" w:rsidRDefault="002E275D" w:rsidP="007B6B5A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A93DF" w14:textId="77777777" w:rsidR="002E275D" w:rsidRPr="00CD09E8" w:rsidRDefault="002E275D" w:rsidP="007B6B5A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2E275D" w:rsidRPr="00CD09E8" w14:paraId="35DC2A16" w14:textId="77777777" w:rsidTr="007B6B5A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38404" w14:textId="77777777" w:rsidR="002E275D" w:rsidRPr="00CD09E8" w:rsidRDefault="002E275D" w:rsidP="007B6B5A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C5DEC" w14:textId="77777777" w:rsidR="002E275D" w:rsidRPr="00CD09E8" w:rsidRDefault="002E275D" w:rsidP="007B6B5A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2E275D" w:rsidRPr="00CD09E8" w14:paraId="328110B2" w14:textId="77777777" w:rsidTr="007B6B5A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75180" w14:textId="77777777" w:rsidR="002E275D" w:rsidRPr="00CD09E8" w:rsidRDefault="002E275D" w:rsidP="007B6B5A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E8E96" w14:textId="77777777" w:rsidR="002E275D" w:rsidRPr="00CD09E8" w:rsidRDefault="002E275D" w:rsidP="007B6B5A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1C6A4E6A" w14:textId="77777777" w:rsidR="002E275D" w:rsidRPr="00CD09E8" w:rsidRDefault="002E275D" w:rsidP="002E275D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72359C84" w14:textId="77777777" w:rsidR="00913BBC" w:rsidRDefault="00913BBC" w:rsidP="002E275D">
      <w:pPr>
        <w:spacing w:line="276" w:lineRule="auto"/>
        <w:ind w:left="284"/>
        <w:jc w:val="both"/>
        <w:rPr>
          <w:rFonts w:ascii="Arial" w:eastAsia="Times New Roman" w:hAnsi="Arial" w:cs="Arial"/>
          <w:bCs/>
          <w:sz w:val="22"/>
          <w:szCs w:val="22"/>
          <w:lang w:eastAsia="pl-PL"/>
        </w:rPr>
      </w:pPr>
    </w:p>
    <w:p w14:paraId="354EF281" w14:textId="08919167" w:rsidR="002E275D" w:rsidRDefault="002E275D" w:rsidP="002E275D">
      <w:pPr>
        <w:spacing w:line="276" w:lineRule="auto"/>
        <w:ind w:left="284"/>
        <w:jc w:val="both"/>
        <w:rPr>
          <w:rFonts w:ascii="Arial" w:eastAsia="Times New Roman" w:hAnsi="Arial" w:cs="Arial"/>
          <w:b/>
          <w:i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Cs/>
          <w:sz w:val="22"/>
          <w:szCs w:val="22"/>
          <w:lang w:eastAsia="pl-PL"/>
        </w:rPr>
        <w:t>Szacunkowa oferta cenowa na</w:t>
      </w:r>
      <w:r w:rsidRPr="005850F9">
        <w:rPr>
          <w:rFonts w:ascii="Arial" w:eastAsia="Times New Roman" w:hAnsi="Arial" w:cs="Arial"/>
          <w:bCs/>
          <w:i/>
          <w:sz w:val="22"/>
          <w:szCs w:val="22"/>
          <w:lang w:eastAsia="pl-PL"/>
        </w:rPr>
        <w:t>:</w:t>
      </w:r>
      <w:r w:rsidRPr="005850F9">
        <w:rPr>
          <w:i/>
        </w:rPr>
        <w:t xml:space="preserve"> </w:t>
      </w:r>
      <w:r w:rsidR="00A879B4" w:rsidRPr="00A13556">
        <w:rPr>
          <w:rFonts w:ascii="Arial" w:hAnsi="Arial" w:cs="Arial"/>
          <w:b/>
          <w:i/>
          <w:iCs/>
          <w:sz w:val="22"/>
          <w:szCs w:val="22"/>
          <w:lang w:eastAsia="pl-PL"/>
        </w:rPr>
        <w:t>„</w:t>
      </w:r>
      <w:r w:rsidR="00A13556" w:rsidRPr="00A13556">
        <w:rPr>
          <w:rFonts w:ascii="Arial" w:hAnsi="Arial" w:cs="Arial"/>
          <w:b/>
          <w:i/>
          <w:iCs/>
          <w:sz w:val="22"/>
          <w:szCs w:val="22"/>
          <w:lang w:eastAsia="pl-PL"/>
        </w:rPr>
        <w:t xml:space="preserve">Dostawa dodatkowych licencji wraz ze wsparciem technicznym producenta do systemu </w:t>
      </w:r>
      <w:proofErr w:type="spellStart"/>
      <w:r w:rsidR="00A13556" w:rsidRPr="00A13556">
        <w:rPr>
          <w:rFonts w:ascii="Arial" w:hAnsi="Arial" w:cs="Arial"/>
          <w:b/>
          <w:i/>
          <w:iCs/>
          <w:sz w:val="22"/>
          <w:szCs w:val="22"/>
          <w:lang w:eastAsia="pl-PL"/>
        </w:rPr>
        <w:t>Zimbra</w:t>
      </w:r>
      <w:proofErr w:type="spellEnd"/>
      <w:r w:rsidR="00A13556" w:rsidRPr="00A13556">
        <w:rPr>
          <w:rFonts w:ascii="Arial" w:hAnsi="Arial" w:cs="Arial"/>
          <w:b/>
          <w:i/>
          <w:iCs/>
          <w:sz w:val="22"/>
          <w:szCs w:val="22"/>
          <w:lang w:eastAsia="pl-PL"/>
        </w:rPr>
        <w:t xml:space="preserve"> Network Edition</w:t>
      </w:r>
      <w:r w:rsidR="00A879B4" w:rsidRPr="00A13556">
        <w:rPr>
          <w:rFonts w:ascii="Arial" w:hAnsi="Arial" w:cs="Arial"/>
          <w:b/>
          <w:i/>
          <w:iCs/>
          <w:sz w:val="22"/>
          <w:szCs w:val="22"/>
          <w:lang w:eastAsia="pl-PL"/>
        </w:rPr>
        <w:t>”</w:t>
      </w:r>
      <w:r w:rsidRPr="00A13556">
        <w:rPr>
          <w:rFonts w:ascii="Arial" w:eastAsia="Times New Roman" w:hAnsi="Arial" w:cs="Arial"/>
          <w:b/>
          <w:i/>
          <w:sz w:val="22"/>
          <w:szCs w:val="22"/>
          <w:lang w:eastAsia="pl-PL"/>
        </w:rPr>
        <w:t>;</w:t>
      </w:r>
    </w:p>
    <w:p w14:paraId="74D2B82C" w14:textId="77777777" w:rsidR="00913BBC" w:rsidRPr="00A879B4" w:rsidRDefault="00913BBC" w:rsidP="002E275D">
      <w:pPr>
        <w:spacing w:line="276" w:lineRule="auto"/>
        <w:ind w:left="284"/>
        <w:jc w:val="both"/>
        <w:rPr>
          <w:rFonts w:ascii="Arial" w:eastAsia="Times New Roman" w:hAnsi="Arial" w:cs="Arial"/>
          <w:b/>
          <w:i/>
          <w:sz w:val="22"/>
          <w:szCs w:val="22"/>
          <w:lang w:eastAsia="pl-PL"/>
        </w:rPr>
      </w:pPr>
    </w:p>
    <w:p w14:paraId="6BF6DE38" w14:textId="77777777" w:rsidR="002E275D" w:rsidRPr="009711CB" w:rsidRDefault="002E275D" w:rsidP="002E275D">
      <w:pPr>
        <w:spacing w:line="276" w:lineRule="auto"/>
        <w:jc w:val="both"/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</w:pPr>
    </w:p>
    <w:p w14:paraId="78B7F929" w14:textId="77777777" w:rsidR="002E275D" w:rsidRPr="00CD09E8" w:rsidRDefault="002E275D" w:rsidP="002E275D">
      <w:pPr>
        <w:pStyle w:val="Akapitzlist"/>
        <w:numPr>
          <w:ilvl w:val="0"/>
          <w:numId w:val="2"/>
        </w:numPr>
        <w:spacing w:line="276" w:lineRule="auto"/>
        <w:ind w:left="284" w:hanging="284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Style w:val="Tabela-Siatka"/>
        <w:tblW w:w="10698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1851"/>
        <w:gridCol w:w="1693"/>
        <w:gridCol w:w="709"/>
        <w:gridCol w:w="1984"/>
        <w:gridCol w:w="2198"/>
      </w:tblGrid>
      <w:tr w:rsidR="004953AA" w:rsidRPr="00CD09E8" w14:paraId="2C876B0E" w14:textId="2EF19CEF" w:rsidTr="00A13556">
        <w:trPr>
          <w:jc w:val="center"/>
        </w:trPr>
        <w:tc>
          <w:tcPr>
            <w:tcW w:w="2263" w:type="dxa"/>
          </w:tcPr>
          <w:p w14:paraId="44DE8C9C" w14:textId="66E67191" w:rsidR="004953AA" w:rsidRPr="00913BBC" w:rsidRDefault="004953AA" w:rsidP="00A879B4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913BBC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Pozycja z SOPZ</w:t>
            </w:r>
          </w:p>
        </w:tc>
        <w:tc>
          <w:tcPr>
            <w:tcW w:w="1851" w:type="dxa"/>
          </w:tcPr>
          <w:p w14:paraId="28C51A1C" w14:textId="319FAD48" w:rsidR="004953AA" w:rsidRPr="00913BBC" w:rsidRDefault="004953AA" w:rsidP="00A879B4">
            <w:pPr>
              <w:spacing w:after="1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13B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Cena (zł netto)</w:t>
            </w:r>
          </w:p>
        </w:tc>
        <w:tc>
          <w:tcPr>
            <w:tcW w:w="1693" w:type="dxa"/>
          </w:tcPr>
          <w:p w14:paraId="379F7594" w14:textId="3796D126" w:rsidR="004953AA" w:rsidRPr="00913BBC" w:rsidRDefault="004953AA" w:rsidP="00A879B4">
            <w:pPr>
              <w:spacing w:after="16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913BBC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Cena (zł brutto)</w:t>
            </w:r>
          </w:p>
        </w:tc>
        <w:tc>
          <w:tcPr>
            <w:tcW w:w="709" w:type="dxa"/>
          </w:tcPr>
          <w:p w14:paraId="7EDA996F" w14:textId="498400CB" w:rsidR="004953AA" w:rsidRPr="00913BBC" w:rsidRDefault="004953AA" w:rsidP="00A879B4">
            <w:pPr>
              <w:spacing w:after="16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984" w:type="dxa"/>
          </w:tcPr>
          <w:p w14:paraId="4F8DF263" w14:textId="03AF8053" w:rsidR="004953AA" w:rsidRPr="00913BBC" w:rsidRDefault="004953AA" w:rsidP="00A879B4">
            <w:pPr>
              <w:spacing w:after="16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913BBC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Wartość (zł netto)</w:t>
            </w:r>
          </w:p>
        </w:tc>
        <w:tc>
          <w:tcPr>
            <w:tcW w:w="2198" w:type="dxa"/>
          </w:tcPr>
          <w:p w14:paraId="061E4249" w14:textId="01EBEF38" w:rsidR="004953AA" w:rsidRPr="00913BBC" w:rsidRDefault="004953AA" w:rsidP="00A879B4">
            <w:pPr>
              <w:spacing w:after="1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13BBC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Wartość (zł brutto)</w:t>
            </w:r>
          </w:p>
        </w:tc>
      </w:tr>
      <w:tr w:rsidR="00A13556" w:rsidRPr="00CD09E8" w14:paraId="4D52C65C" w14:textId="51E1AC9B" w:rsidTr="00A13556">
        <w:trPr>
          <w:jc w:val="center"/>
        </w:trPr>
        <w:tc>
          <w:tcPr>
            <w:tcW w:w="2263" w:type="dxa"/>
            <w:tcBorders>
              <w:bottom w:val="single" w:sz="4" w:space="0" w:color="auto"/>
            </w:tcBorders>
            <w:vAlign w:val="bottom"/>
          </w:tcPr>
          <w:p w14:paraId="6222CB7B" w14:textId="37BE5217" w:rsidR="00A13556" w:rsidRPr="005313E6" w:rsidRDefault="00A13556" w:rsidP="00A13556">
            <w:pPr>
              <w:pStyle w:val="Bezodstpw"/>
              <w:spacing w:line="276" w:lineRule="auto"/>
              <w:ind w:left="360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39551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ZCSPE-T1-PL-G</w:t>
            </w:r>
          </w:p>
        </w:tc>
        <w:tc>
          <w:tcPr>
            <w:tcW w:w="1851" w:type="dxa"/>
            <w:tcBorders>
              <w:bottom w:val="single" w:sz="4" w:space="0" w:color="auto"/>
            </w:tcBorders>
            <w:vAlign w:val="center"/>
          </w:tcPr>
          <w:p w14:paraId="6BE50DE4" w14:textId="77777777" w:rsidR="00A13556" w:rsidRPr="00CD09E8" w:rsidRDefault="00A13556" w:rsidP="00A13556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693" w:type="dxa"/>
            <w:tcBorders>
              <w:bottom w:val="single" w:sz="4" w:space="0" w:color="auto"/>
            </w:tcBorders>
            <w:vAlign w:val="center"/>
          </w:tcPr>
          <w:p w14:paraId="5978BF9E" w14:textId="77777777" w:rsidR="00A13556" w:rsidRPr="00CD09E8" w:rsidRDefault="00A13556" w:rsidP="00A13556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F03A24D" w14:textId="0FAED80F" w:rsidR="00A13556" w:rsidRPr="00CD09E8" w:rsidRDefault="00A13556" w:rsidP="00A13556">
            <w:pPr>
              <w:spacing w:after="160" w:line="276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25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62622DB6" w14:textId="233D3AC0" w:rsidR="00A13556" w:rsidRPr="00CD09E8" w:rsidRDefault="00A13556" w:rsidP="00A13556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198" w:type="dxa"/>
            <w:tcBorders>
              <w:bottom w:val="single" w:sz="4" w:space="0" w:color="auto"/>
            </w:tcBorders>
            <w:vAlign w:val="center"/>
          </w:tcPr>
          <w:p w14:paraId="59A79817" w14:textId="1398A798" w:rsidR="00A13556" w:rsidRPr="00CD09E8" w:rsidRDefault="00A13556" w:rsidP="00A13556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A13556" w:rsidRPr="00CD09E8" w14:paraId="239134DB" w14:textId="0D8285C5" w:rsidTr="00A13556">
        <w:trPr>
          <w:jc w:val="center"/>
        </w:trPr>
        <w:tc>
          <w:tcPr>
            <w:tcW w:w="2263" w:type="dxa"/>
            <w:tcBorders>
              <w:bottom w:val="single" w:sz="4" w:space="0" w:color="auto"/>
            </w:tcBorders>
            <w:vAlign w:val="bottom"/>
          </w:tcPr>
          <w:p w14:paraId="3CCC06C7" w14:textId="4DE4A8FE" w:rsidR="00A13556" w:rsidRPr="00CD09E8" w:rsidRDefault="00A13556" w:rsidP="00A13556">
            <w:pPr>
              <w:pStyle w:val="Bezodstpw"/>
              <w:spacing w:line="276" w:lineRule="auto"/>
              <w:ind w:left="360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39551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ZCSPE-T1-SSUP-G</w:t>
            </w:r>
          </w:p>
        </w:tc>
        <w:tc>
          <w:tcPr>
            <w:tcW w:w="1851" w:type="dxa"/>
            <w:tcBorders>
              <w:bottom w:val="single" w:sz="4" w:space="0" w:color="auto"/>
            </w:tcBorders>
            <w:vAlign w:val="center"/>
          </w:tcPr>
          <w:p w14:paraId="7A2CCBBE" w14:textId="77777777" w:rsidR="00A13556" w:rsidRPr="00CD09E8" w:rsidRDefault="00A13556" w:rsidP="00A13556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693" w:type="dxa"/>
            <w:vAlign w:val="center"/>
          </w:tcPr>
          <w:p w14:paraId="4CFBCC61" w14:textId="77777777" w:rsidR="00A13556" w:rsidRPr="00CD09E8" w:rsidRDefault="00A13556" w:rsidP="00A13556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709" w:type="dxa"/>
          </w:tcPr>
          <w:p w14:paraId="5C6415E3" w14:textId="41A3756A" w:rsidR="00A13556" w:rsidRPr="00CD09E8" w:rsidRDefault="00A13556" w:rsidP="00A13556">
            <w:pPr>
              <w:spacing w:after="160" w:line="276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25</w:t>
            </w:r>
          </w:p>
        </w:tc>
        <w:tc>
          <w:tcPr>
            <w:tcW w:w="1984" w:type="dxa"/>
            <w:vAlign w:val="center"/>
          </w:tcPr>
          <w:p w14:paraId="3BF4D1EF" w14:textId="497659E9" w:rsidR="00A13556" w:rsidRPr="00CD09E8" w:rsidRDefault="00A13556" w:rsidP="00A13556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198" w:type="dxa"/>
            <w:vAlign w:val="center"/>
          </w:tcPr>
          <w:p w14:paraId="6352A11E" w14:textId="6B80817F" w:rsidR="00A13556" w:rsidRPr="00CD09E8" w:rsidRDefault="00A13556" w:rsidP="00A13556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A13556" w:rsidRPr="00CD09E8" w14:paraId="7D41E8EC" w14:textId="73FBF1D5" w:rsidTr="00A13556">
        <w:trPr>
          <w:jc w:val="center"/>
        </w:trPr>
        <w:tc>
          <w:tcPr>
            <w:tcW w:w="2263" w:type="dxa"/>
            <w:tcBorders>
              <w:bottom w:val="single" w:sz="4" w:space="0" w:color="auto"/>
            </w:tcBorders>
            <w:vAlign w:val="bottom"/>
          </w:tcPr>
          <w:p w14:paraId="70ECDBBB" w14:textId="5F00EFFF" w:rsidR="00A13556" w:rsidRPr="00CD09E8" w:rsidRDefault="00A13556" w:rsidP="00A13556">
            <w:pPr>
              <w:pStyle w:val="Bezodstpw"/>
              <w:spacing w:line="276" w:lineRule="auto"/>
              <w:ind w:left="360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39551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ZCSSE2-T1-PL-G</w:t>
            </w:r>
          </w:p>
        </w:tc>
        <w:tc>
          <w:tcPr>
            <w:tcW w:w="1851" w:type="dxa"/>
            <w:tcBorders>
              <w:bottom w:val="single" w:sz="4" w:space="0" w:color="auto"/>
            </w:tcBorders>
            <w:vAlign w:val="center"/>
          </w:tcPr>
          <w:p w14:paraId="49B69A15" w14:textId="72EE9AC5" w:rsidR="00A13556" w:rsidRPr="00913BBC" w:rsidRDefault="00A13556" w:rsidP="00A13556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693" w:type="dxa"/>
            <w:tcBorders>
              <w:bottom w:val="single" w:sz="4" w:space="0" w:color="auto"/>
            </w:tcBorders>
            <w:vAlign w:val="center"/>
          </w:tcPr>
          <w:p w14:paraId="0F68BAED" w14:textId="77777777" w:rsidR="00A13556" w:rsidRPr="005313E6" w:rsidRDefault="00A13556" w:rsidP="00A13556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98D407C" w14:textId="54FA569E" w:rsidR="00A13556" w:rsidRPr="005313E6" w:rsidRDefault="00A13556" w:rsidP="00A13556">
            <w:pPr>
              <w:spacing w:after="160" w:line="276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25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419B77F" w14:textId="06A881EE" w:rsidR="00A13556" w:rsidRPr="005313E6" w:rsidRDefault="00A13556" w:rsidP="00A13556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198" w:type="dxa"/>
            <w:tcBorders>
              <w:bottom w:val="single" w:sz="4" w:space="0" w:color="auto"/>
            </w:tcBorders>
            <w:vAlign w:val="center"/>
          </w:tcPr>
          <w:p w14:paraId="237974D6" w14:textId="3A268DC6" w:rsidR="00A13556" w:rsidRPr="005313E6" w:rsidRDefault="00A13556" w:rsidP="00A13556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A13556" w:rsidRPr="00CD09E8" w14:paraId="41B47753" w14:textId="77777777" w:rsidTr="00A13556">
        <w:trPr>
          <w:jc w:val="center"/>
        </w:trPr>
        <w:tc>
          <w:tcPr>
            <w:tcW w:w="2263" w:type="dxa"/>
            <w:tcBorders>
              <w:bottom w:val="single" w:sz="4" w:space="0" w:color="auto"/>
            </w:tcBorders>
            <w:vAlign w:val="bottom"/>
          </w:tcPr>
          <w:p w14:paraId="52FF13E4" w14:textId="29B656F1" w:rsidR="00A13556" w:rsidRDefault="00A13556" w:rsidP="00A13556">
            <w:pPr>
              <w:pStyle w:val="Bezodstpw"/>
              <w:spacing w:line="276" w:lineRule="auto"/>
              <w:ind w:left="360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39551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ZCSSE2-T1-SSUP-G</w:t>
            </w:r>
          </w:p>
        </w:tc>
        <w:tc>
          <w:tcPr>
            <w:tcW w:w="1851" w:type="dxa"/>
            <w:tcBorders>
              <w:bottom w:val="single" w:sz="4" w:space="0" w:color="auto"/>
            </w:tcBorders>
            <w:vAlign w:val="center"/>
          </w:tcPr>
          <w:p w14:paraId="1EAB02D3" w14:textId="77777777" w:rsidR="00A13556" w:rsidRPr="00913BBC" w:rsidRDefault="00A13556" w:rsidP="00A13556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693" w:type="dxa"/>
            <w:tcBorders>
              <w:bottom w:val="single" w:sz="4" w:space="0" w:color="auto"/>
            </w:tcBorders>
            <w:vAlign w:val="center"/>
          </w:tcPr>
          <w:p w14:paraId="219808D5" w14:textId="77777777" w:rsidR="00A13556" w:rsidRPr="005313E6" w:rsidRDefault="00A13556" w:rsidP="00A13556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3A59F39" w14:textId="14231F04" w:rsidR="00A13556" w:rsidRPr="005313E6" w:rsidRDefault="00A13556" w:rsidP="00A13556">
            <w:pPr>
              <w:spacing w:after="160" w:line="276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25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6097A559" w14:textId="0AEF914B" w:rsidR="00A13556" w:rsidRPr="005313E6" w:rsidRDefault="00A13556" w:rsidP="00A13556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198" w:type="dxa"/>
            <w:tcBorders>
              <w:bottom w:val="single" w:sz="4" w:space="0" w:color="auto"/>
            </w:tcBorders>
            <w:vAlign w:val="center"/>
          </w:tcPr>
          <w:p w14:paraId="34AF3C99" w14:textId="77777777" w:rsidR="00A13556" w:rsidRPr="005313E6" w:rsidRDefault="00A13556" w:rsidP="00A13556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4272DC" w:rsidRPr="00CD09E8" w14:paraId="638AEB59" w14:textId="77777777" w:rsidTr="00A13556">
        <w:trPr>
          <w:jc w:val="center"/>
        </w:trPr>
        <w:tc>
          <w:tcPr>
            <w:tcW w:w="22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C2CF04" w14:textId="77777777" w:rsidR="004272DC" w:rsidRPr="00A8362B" w:rsidRDefault="004272DC" w:rsidP="004953AA">
            <w:pPr>
              <w:pStyle w:val="Bezodstpw"/>
              <w:spacing w:line="276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8C9BF5" w14:textId="77777777" w:rsidR="004272DC" w:rsidRPr="00913BBC" w:rsidRDefault="004272DC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47AEC4" w14:textId="77777777" w:rsidR="004272DC" w:rsidRPr="005313E6" w:rsidRDefault="004272DC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0867D9" w14:textId="77777777" w:rsidR="004272DC" w:rsidRPr="005313E6" w:rsidRDefault="004272DC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84D715" w14:textId="77777777" w:rsidR="004272DC" w:rsidRPr="005313E6" w:rsidRDefault="004272DC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3C2603" w14:textId="77777777" w:rsidR="004272DC" w:rsidRPr="005313E6" w:rsidRDefault="004272DC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4272DC" w:rsidRPr="00CD09E8" w14:paraId="432DBA5A" w14:textId="77777777" w:rsidTr="00A13556">
        <w:trPr>
          <w:jc w:val="center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00831" w14:textId="77777777" w:rsidR="004272DC" w:rsidRPr="00A8362B" w:rsidRDefault="004272DC" w:rsidP="004953AA">
            <w:pPr>
              <w:pStyle w:val="Bezodstpw"/>
              <w:spacing w:line="276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36EEC8" w14:textId="77777777" w:rsidR="004272DC" w:rsidRPr="00913BBC" w:rsidRDefault="004272DC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4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F1A7D2" w14:textId="49741CED" w:rsidR="004272DC" w:rsidRPr="005313E6" w:rsidRDefault="004272DC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913BB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Wartość (zł netto)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C00286" w14:textId="77777777" w:rsidR="004272DC" w:rsidRPr="005313E6" w:rsidRDefault="004272DC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4272DC" w:rsidRPr="00CD09E8" w14:paraId="53D0B217" w14:textId="77777777" w:rsidTr="00A13556">
        <w:trPr>
          <w:jc w:val="center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862A8" w14:textId="77777777" w:rsidR="004272DC" w:rsidRPr="00A8362B" w:rsidRDefault="004272DC" w:rsidP="004953AA">
            <w:pPr>
              <w:pStyle w:val="Bezodstpw"/>
              <w:spacing w:line="276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ADBFE4" w14:textId="77777777" w:rsidR="004272DC" w:rsidRPr="00913BBC" w:rsidRDefault="004272DC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4386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BCB5CC" w14:textId="3DE3DCEC" w:rsidR="004272DC" w:rsidRPr="005313E6" w:rsidRDefault="004272DC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913BB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Wartość (zł brutto)</w:t>
            </w:r>
          </w:p>
        </w:tc>
        <w:tc>
          <w:tcPr>
            <w:tcW w:w="2198" w:type="dxa"/>
            <w:tcBorders>
              <w:bottom w:val="single" w:sz="4" w:space="0" w:color="auto"/>
            </w:tcBorders>
            <w:vAlign w:val="center"/>
          </w:tcPr>
          <w:p w14:paraId="6D96F8B9" w14:textId="77777777" w:rsidR="004272DC" w:rsidRPr="005313E6" w:rsidRDefault="004272DC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4272DC" w:rsidRPr="00CD09E8" w14:paraId="629C2ACB" w14:textId="77777777" w:rsidTr="00A13556">
        <w:trPr>
          <w:jc w:val="center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6E6C2" w14:textId="77777777" w:rsidR="004272DC" w:rsidRPr="00A8362B" w:rsidRDefault="004272DC" w:rsidP="004953AA">
            <w:pPr>
              <w:pStyle w:val="Bezodstpw"/>
              <w:spacing w:line="276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8F827C" w14:textId="77777777" w:rsidR="004272DC" w:rsidRPr="00913BBC" w:rsidRDefault="004272DC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4386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7CB0D49" w14:textId="2AB8024B" w:rsidR="004272DC" w:rsidRPr="005313E6" w:rsidRDefault="004272DC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913BB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Przewidywany termin realizacji zamówienia (dni robocze)</w:t>
            </w:r>
          </w:p>
        </w:tc>
        <w:tc>
          <w:tcPr>
            <w:tcW w:w="2198" w:type="dxa"/>
            <w:tcBorders>
              <w:bottom w:val="single" w:sz="4" w:space="0" w:color="auto"/>
            </w:tcBorders>
            <w:vAlign w:val="center"/>
          </w:tcPr>
          <w:p w14:paraId="03C9750D" w14:textId="77777777" w:rsidR="004272DC" w:rsidRPr="005313E6" w:rsidRDefault="004272DC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3306BE9B" w14:textId="77777777" w:rsidR="00913BBC" w:rsidRDefault="00913BBC" w:rsidP="002E275D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1E9D16A5" w14:textId="77777777" w:rsidR="00913BBC" w:rsidRPr="00CD09E8" w:rsidRDefault="00913BBC" w:rsidP="002E275D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73529252" w14:textId="77777777" w:rsidR="002E275D" w:rsidRPr="00CD09E8" w:rsidRDefault="002E275D" w:rsidP="002E275D">
      <w:pPr>
        <w:pStyle w:val="Akapitzlist"/>
        <w:numPr>
          <w:ilvl w:val="0"/>
          <w:numId w:val="2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Wynagrodzenie określone w pkt. 1 zawiera wszystkie koszty związane z całkowitym wykonaniem przedmiotu zamówienia.</w:t>
      </w:r>
    </w:p>
    <w:p w14:paraId="41C44980" w14:textId="77777777" w:rsidR="002E275D" w:rsidRDefault="002E275D" w:rsidP="002E275D">
      <w:pPr>
        <w:pStyle w:val="Akapitzlist"/>
        <w:numPr>
          <w:ilvl w:val="0"/>
          <w:numId w:val="2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29847419" w14:textId="77777777" w:rsidR="00A13556" w:rsidRDefault="00A13556" w:rsidP="00A13556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4D15FAD" w14:textId="77777777" w:rsidR="00593290" w:rsidRDefault="00593290" w:rsidP="00A13556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71247F9E" w14:textId="77777777" w:rsidR="002E275D" w:rsidRPr="00CD09E8" w:rsidRDefault="002E275D" w:rsidP="002E275D">
      <w:pPr>
        <w:tabs>
          <w:tab w:val="left" w:pos="6521"/>
        </w:tabs>
        <w:spacing w:after="160" w:line="276" w:lineRule="auto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  <w:t>___________________</w:t>
      </w:r>
    </w:p>
    <w:p w14:paraId="0EDBFC6A" w14:textId="72203156" w:rsidR="004D238F" w:rsidRPr="002E275D" w:rsidRDefault="002E275D" w:rsidP="005313E6">
      <w:pPr>
        <w:tabs>
          <w:tab w:val="left" w:pos="7230"/>
        </w:tabs>
        <w:spacing w:after="160" w:line="276" w:lineRule="auto"/>
        <w:ind w:left="142"/>
        <w:contextualSpacing/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  <w:t xml:space="preserve"> (podpis)</w:t>
      </w:r>
    </w:p>
    <w:sectPr w:rsidR="004D238F" w:rsidRPr="002E275D" w:rsidSect="004D238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4D340" w14:textId="77777777" w:rsidR="00C33AFA" w:rsidRDefault="00C33AFA" w:rsidP="009B0A91">
      <w:r>
        <w:separator/>
      </w:r>
    </w:p>
  </w:endnote>
  <w:endnote w:type="continuationSeparator" w:id="0">
    <w:p w14:paraId="23CFE94B" w14:textId="77777777" w:rsidR="00C33AFA" w:rsidRDefault="00C33AFA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5F45C4FE" w:rsidR="0063799B" w:rsidRDefault="005B50BE">
    <w:pPr>
      <w:pStyle w:val="Stopka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2A33AD0" wp14:editId="699AED3D">
          <wp:simplePos x="0" y="0"/>
          <wp:positionH relativeFrom="column">
            <wp:posOffset>0</wp:posOffset>
          </wp:positionH>
          <wp:positionV relativeFrom="paragraph">
            <wp:posOffset>-228600</wp:posOffset>
          </wp:positionV>
          <wp:extent cx="5760720" cy="690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6007B568" w:rsidR="00810698" w:rsidRDefault="004D238F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7456" behindDoc="1" locked="0" layoutInCell="1" allowOverlap="1" wp14:anchorId="22C7539D" wp14:editId="6AF3440C">
          <wp:simplePos x="0" y="0"/>
          <wp:positionH relativeFrom="column">
            <wp:posOffset>0</wp:posOffset>
          </wp:positionH>
          <wp:positionV relativeFrom="paragraph">
            <wp:posOffset>-180975</wp:posOffset>
          </wp:positionV>
          <wp:extent cx="5760720" cy="69024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BC303" w14:textId="77777777" w:rsidR="00C33AFA" w:rsidRDefault="00C33AFA" w:rsidP="009B0A91">
      <w:r>
        <w:separator/>
      </w:r>
    </w:p>
  </w:footnote>
  <w:footnote w:type="continuationSeparator" w:id="0">
    <w:p w14:paraId="38BC037C" w14:textId="77777777" w:rsidR="00C33AFA" w:rsidRDefault="00C33AFA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F4774" w14:textId="35FEB78E" w:rsidR="00810698" w:rsidRDefault="00810698" w:rsidP="00810698">
    <w:pPr>
      <w:pStyle w:val="Nagwek"/>
      <w:jc w:val="right"/>
    </w:pPr>
    <w:r w:rsidRPr="007322C8">
      <w:rPr>
        <w:sz w:val="20"/>
        <w:szCs w:val="20"/>
      </w:rPr>
      <w:t xml:space="preserve">Załącznik nr </w:t>
    </w:r>
    <w:r>
      <w:rPr>
        <w:noProof/>
      </w:rPr>
      <w:drawing>
        <wp:anchor distT="0" distB="0" distL="114300" distR="114300" simplePos="0" relativeHeight="251669504" behindDoc="1" locked="0" layoutInCell="1" allowOverlap="1" wp14:anchorId="79C51FB4" wp14:editId="1A5E3241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523125002" name="Obraz 1523125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3815">
      <w:rPr>
        <w:sz w:val="20"/>
        <w:szCs w:val="20"/>
      </w:rPr>
      <w:t>1</w:t>
    </w:r>
  </w:p>
  <w:p w14:paraId="095CDF66" w14:textId="6535DFD5" w:rsidR="008D442A" w:rsidRDefault="008D44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72DAF"/>
    <w:multiLevelType w:val="multilevel"/>
    <w:tmpl w:val="7F7A0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34168C"/>
    <w:multiLevelType w:val="hybridMultilevel"/>
    <w:tmpl w:val="A08A77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62365B"/>
    <w:multiLevelType w:val="hybridMultilevel"/>
    <w:tmpl w:val="BC269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403897">
    <w:abstractNumId w:val="0"/>
  </w:num>
  <w:num w:numId="2" w16cid:durableId="1999650023">
    <w:abstractNumId w:val="3"/>
  </w:num>
  <w:num w:numId="3" w16cid:durableId="20876532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7370783">
    <w:abstractNumId w:val="1"/>
  </w:num>
  <w:num w:numId="5" w16cid:durableId="1154688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60390"/>
    <w:rsid w:val="000625BE"/>
    <w:rsid w:val="00070ABB"/>
    <w:rsid w:val="000C3168"/>
    <w:rsid w:val="00147C40"/>
    <w:rsid w:val="001C1727"/>
    <w:rsid w:val="00221B15"/>
    <w:rsid w:val="002E275D"/>
    <w:rsid w:val="00324591"/>
    <w:rsid w:val="00325AAC"/>
    <w:rsid w:val="00386C79"/>
    <w:rsid w:val="003A5CCD"/>
    <w:rsid w:val="003B6C83"/>
    <w:rsid w:val="004272DC"/>
    <w:rsid w:val="00481899"/>
    <w:rsid w:val="004953AA"/>
    <w:rsid w:val="004D238F"/>
    <w:rsid w:val="005313E6"/>
    <w:rsid w:val="00550B22"/>
    <w:rsid w:val="00593290"/>
    <w:rsid w:val="005B50BE"/>
    <w:rsid w:val="00602F5E"/>
    <w:rsid w:val="0063062F"/>
    <w:rsid w:val="0063799B"/>
    <w:rsid w:val="006872F3"/>
    <w:rsid w:val="006A67A5"/>
    <w:rsid w:val="006C13AA"/>
    <w:rsid w:val="006C3CFD"/>
    <w:rsid w:val="006E6871"/>
    <w:rsid w:val="00747A73"/>
    <w:rsid w:val="00760BE6"/>
    <w:rsid w:val="00772A4B"/>
    <w:rsid w:val="00775BF9"/>
    <w:rsid w:val="007B4904"/>
    <w:rsid w:val="007D59E5"/>
    <w:rsid w:val="00810698"/>
    <w:rsid w:val="008367A0"/>
    <w:rsid w:val="00836E4C"/>
    <w:rsid w:val="008A15A1"/>
    <w:rsid w:val="008D442A"/>
    <w:rsid w:val="008D6F85"/>
    <w:rsid w:val="00913BBC"/>
    <w:rsid w:val="00932043"/>
    <w:rsid w:val="009B0A91"/>
    <w:rsid w:val="00A13556"/>
    <w:rsid w:val="00A210DA"/>
    <w:rsid w:val="00A879B4"/>
    <w:rsid w:val="00AC559E"/>
    <w:rsid w:val="00BF5BA9"/>
    <w:rsid w:val="00C32043"/>
    <w:rsid w:val="00C33AFA"/>
    <w:rsid w:val="00C93D2B"/>
    <w:rsid w:val="00CF0EE3"/>
    <w:rsid w:val="00D00E28"/>
    <w:rsid w:val="00D14E19"/>
    <w:rsid w:val="00D42D66"/>
    <w:rsid w:val="00D63815"/>
    <w:rsid w:val="00D9729A"/>
    <w:rsid w:val="00DD251D"/>
    <w:rsid w:val="00DD72DE"/>
    <w:rsid w:val="00DF26F1"/>
    <w:rsid w:val="00E1593F"/>
    <w:rsid w:val="00F02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070ABB"/>
    <w:pPr>
      <w:ind w:left="720"/>
      <w:contextualSpacing/>
    </w:pPr>
  </w:style>
  <w:style w:type="paragraph" w:styleId="Bezodstpw">
    <w:name w:val="No Spacing"/>
    <w:uiPriority w:val="1"/>
    <w:qFormat/>
    <w:rsid w:val="00070ABB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070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A8080-1346-4B84-BC3C-53E82C834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652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Monika Chrzanowska</cp:lastModifiedBy>
  <cp:revision>2</cp:revision>
  <cp:lastPrinted>2024-08-21T07:39:00Z</cp:lastPrinted>
  <dcterms:created xsi:type="dcterms:W3CDTF">2025-09-04T09:35:00Z</dcterms:created>
  <dcterms:modified xsi:type="dcterms:W3CDTF">2025-09-04T09:35:00Z</dcterms:modified>
</cp:coreProperties>
</file>